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滨州医学院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设备</w:t>
      </w:r>
      <w:r>
        <w:rPr>
          <w:rFonts w:hint="eastAsia" w:ascii="黑体" w:hAnsi="黑体" w:eastAsia="黑体"/>
          <w:sz w:val="36"/>
          <w:szCs w:val="36"/>
        </w:rPr>
        <w:t>介绍会资料目录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1.报名回执单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2.诚信承诺书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3.经营企业的《营业执照》（复印件）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.生产企业《生产许可证》（复印件）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.厂商授权代理授权书（如需必要）（复印件）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.销售企业对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宣讲人</w:t>
      </w:r>
      <w:r>
        <w:rPr>
          <w:rFonts w:hint="eastAsia" w:asciiTheme="minorEastAsia" w:hAnsiTheme="minorEastAsia"/>
          <w:sz w:val="28"/>
          <w:szCs w:val="28"/>
        </w:rPr>
        <w:t>的授权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书</w:t>
      </w:r>
      <w:r>
        <w:rPr>
          <w:rFonts w:hint="eastAsia" w:asciiTheme="minorEastAsia" w:hAnsiTheme="minorEastAsia"/>
          <w:sz w:val="28"/>
          <w:szCs w:val="28"/>
        </w:rPr>
        <w:t>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宣讲人</w:t>
      </w:r>
      <w:r>
        <w:rPr>
          <w:rFonts w:hint="eastAsia" w:asciiTheme="minorEastAsia" w:hAnsiTheme="minorEastAsia"/>
          <w:sz w:val="28"/>
          <w:szCs w:val="28"/>
        </w:rPr>
        <w:t>身份证复印件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.产品详细配置清单（标注标配和选配项）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.产品主要技术参数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.产品报价（选配项独立报价）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.售后服务承诺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.产品彩页及其他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OTdmOTVkYmI2NzRmODY1ZGExYjZiOGM3YWU5ZWUifQ=="/>
  </w:docVars>
  <w:rsids>
    <w:rsidRoot w:val="00807A9B"/>
    <w:rsid w:val="00010A64"/>
    <w:rsid w:val="000361F8"/>
    <w:rsid w:val="000560AB"/>
    <w:rsid w:val="001406FA"/>
    <w:rsid w:val="0017242B"/>
    <w:rsid w:val="00197C80"/>
    <w:rsid w:val="001A4FF3"/>
    <w:rsid w:val="00235C90"/>
    <w:rsid w:val="003F0AD0"/>
    <w:rsid w:val="004E2B02"/>
    <w:rsid w:val="00546258"/>
    <w:rsid w:val="005958A0"/>
    <w:rsid w:val="0064123D"/>
    <w:rsid w:val="00644BF2"/>
    <w:rsid w:val="006D4929"/>
    <w:rsid w:val="006E42FB"/>
    <w:rsid w:val="007D1FDC"/>
    <w:rsid w:val="007E2655"/>
    <w:rsid w:val="007F7752"/>
    <w:rsid w:val="00807A9B"/>
    <w:rsid w:val="008961E2"/>
    <w:rsid w:val="00897076"/>
    <w:rsid w:val="00906572"/>
    <w:rsid w:val="0097538C"/>
    <w:rsid w:val="009F0109"/>
    <w:rsid w:val="00AC7941"/>
    <w:rsid w:val="00AD1532"/>
    <w:rsid w:val="00B55563"/>
    <w:rsid w:val="00C84522"/>
    <w:rsid w:val="00D22A49"/>
    <w:rsid w:val="00E038DF"/>
    <w:rsid w:val="00E14079"/>
    <w:rsid w:val="00E34897"/>
    <w:rsid w:val="00E93791"/>
    <w:rsid w:val="00EB4F9F"/>
    <w:rsid w:val="00EE5DA7"/>
    <w:rsid w:val="00EF146D"/>
    <w:rsid w:val="00F574E9"/>
    <w:rsid w:val="062E6398"/>
    <w:rsid w:val="075B5D40"/>
    <w:rsid w:val="150A1189"/>
    <w:rsid w:val="57D936E4"/>
    <w:rsid w:val="67652707"/>
    <w:rsid w:val="67F27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</Words>
  <Characters>194</Characters>
  <Lines>1</Lines>
  <Paragraphs>1</Paragraphs>
  <TotalTime>35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2017-10-31T07:30:00Z</dcterms:created>
  <dc:creator>Ad</dc:creator>
  <cp:lastModifiedBy>炼石</cp:lastModifiedBy>
  <cp:lastPrinted>2022-09-30T03:07:16Z</cp:lastPrinted>
  <dcterms:modified xsi:type="dcterms:W3CDTF">2022-09-30T07:54:58Z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1BBCA1C97FE64A59B78A56CE4F196EBA</vt:lpwstr>
  </property>
</Properties>
</file>